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777CBE">
        <w:t>146</w:t>
      </w:r>
      <w:r w:rsidR="005C1E82">
        <w:t xml:space="preserve">ª SESSÃO </w:t>
      </w:r>
      <w:r w:rsidR="00777CBE">
        <w:t>EXTRA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777CBE">
        <w:t>01/07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512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8A2D82B" wp14:editId="3A4B9D8C">
                  <wp:extent cx="361949" cy="428625"/>
                  <wp:effectExtent l="0" t="0" r="635" b="0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42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A4178C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A4178C">
              <w:rPr>
                <w:color w:val="C00000"/>
              </w:rPr>
              <w:t>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415CE06" wp14:editId="538D7CC4">
                  <wp:extent cx="361950" cy="390525"/>
                  <wp:effectExtent l="0" t="0" r="0" b="9525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BFB1C8A" wp14:editId="5B8291A7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644EF01" wp14:editId="4D91F1C6">
                  <wp:extent cx="36195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970C584" wp14:editId="1656101A">
                  <wp:extent cx="3429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86196FD" wp14:editId="32EA48F2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D568BF9" wp14:editId="1C449957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70F41C1" wp14:editId="4F5A8711">
                  <wp:extent cx="3429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521556">
              <w:t xml:space="preserve">Pedro Luís </w:t>
            </w:r>
            <w:proofErr w:type="gramStart"/>
            <w:r w:rsidR="00521556">
              <w:t>Breitenbach-PDT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A51909" wp14:editId="18BE4C28">
                  <wp:extent cx="3429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9A8FD29" wp14:editId="0304D9A7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46A2E17" wp14:editId="287728DC">
                  <wp:extent cx="361950" cy="323849"/>
                  <wp:effectExtent l="0" t="0" r="0" b="635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8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4178C" w:rsidTr="00296B38"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  <w:r>
              <w:t>Jubio Carlos Montel de Moraes - PSD</w:t>
            </w: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  <w:r>
              <w:t xml:space="preserve">  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777CBE">
        <w:t>01 de jul</w:t>
      </w:r>
      <w:bookmarkStart w:id="0" w:name="_GoBack"/>
      <w:bookmarkEnd w:id="0"/>
      <w:r w:rsidR="00F70223">
        <w:t>ho</w:t>
      </w:r>
      <w:r w:rsidR="00F44326">
        <w:t xml:space="preserve"> de 2020</w:t>
      </w:r>
      <w:r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F5838"/>
    <w:rsid w:val="00334028"/>
    <w:rsid w:val="003E0C51"/>
    <w:rsid w:val="003E5ED9"/>
    <w:rsid w:val="00467EA1"/>
    <w:rsid w:val="00521556"/>
    <w:rsid w:val="00524DF3"/>
    <w:rsid w:val="00577EDF"/>
    <w:rsid w:val="005B58FE"/>
    <w:rsid w:val="005C1E82"/>
    <w:rsid w:val="005C4E66"/>
    <w:rsid w:val="006704E9"/>
    <w:rsid w:val="006C7BF1"/>
    <w:rsid w:val="006E5AB2"/>
    <w:rsid w:val="00777CBE"/>
    <w:rsid w:val="00860A80"/>
    <w:rsid w:val="00881143"/>
    <w:rsid w:val="0088555E"/>
    <w:rsid w:val="0089024E"/>
    <w:rsid w:val="008B6AA3"/>
    <w:rsid w:val="008C793D"/>
    <w:rsid w:val="008F2928"/>
    <w:rsid w:val="009536EC"/>
    <w:rsid w:val="009615CD"/>
    <w:rsid w:val="009A0F91"/>
    <w:rsid w:val="00A20500"/>
    <w:rsid w:val="00A4178C"/>
    <w:rsid w:val="00A87112"/>
    <w:rsid w:val="00AA3D52"/>
    <w:rsid w:val="00AB5942"/>
    <w:rsid w:val="00AE1789"/>
    <w:rsid w:val="00B53077"/>
    <w:rsid w:val="00B9484F"/>
    <w:rsid w:val="00BF63E4"/>
    <w:rsid w:val="00C065E4"/>
    <w:rsid w:val="00C572B1"/>
    <w:rsid w:val="00C86351"/>
    <w:rsid w:val="00D002ED"/>
    <w:rsid w:val="00D026AD"/>
    <w:rsid w:val="00DA583E"/>
    <w:rsid w:val="00DF02D0"/>
    <w:rsid w:val="00E134D3"/>
    <w:rsid w:val="00E52CCA"/>
    <w:rsid w:val="00EC4A55"/>
    <w:rsid w:val="00EE52C4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107</cp:revision>
  <dcterms:created xsi:type="dcterms:W3CDTF">2018-06-04T19:25:00Z</dcterms:created>
  <dcterms:modified xsi:type="dcterms:W3CDTF">2020-08-05T16:36:00Z</dcterms:modified>
</cp:coreProperties>
</file>