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15" w:rsidRPr="00C52F12" w:rsidRDefault="00906215" w:rsidP="00906215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52F12">
        <w:rPr>
          <w:rFonts w:ascii="Arial Unicode MS" w:eastAsia="Arial Unicode MS" w:hAnsi="Arial Unicode MS" w:cs="Arial Unicode MS"/>
          <w:sz w:val="20"/>
          <w:szCs w:val="20"/>
        </w:rPr>
        <w:t xml:space="preserve">Usou a palavra o Vereador Luismar Bernardes da Silva, eu gostaria de agradecer, foi muito bom a senhora ter vindo, porque muitas vezes somos questionados e a gente não sabia explicar. Falavam que os professores quer isso e aquilo e pra gente defender fica complicado, então a senhora veio hoje e deixou bem claro pra gente, eu tenho certeza que as próximas pessoas que perguntarem eu vou saber explicar com clareza e defender essa classe que educa e cria nosso futuro, as pessoas que vão administrar nosso Estado, nossa cidade eu sei da grande importância que é a educação e eu quero parabenizar a senhora e todos os professores, os educadores do nosso Estado e porque não do nosso País são guerreiros que lutam pra fazer um País melhor, parabéns a todos vocês. </w:t>
      </w:r>
    </w:p>
    <w:p w:rsidR="00906215" w:rsidRPr="00C52F12" w:rsidRDefault="00906215" w:rsidP="00906215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CB64B8" w:rsidRPr="00C52F12" w:rsidRDefault="00CB64B8">
      <w:pPr>
        <w:rPr>
          <w:sz w:val="20"/>
          <w:szCs w:val="20"/>
        </w:rPr>
      </w:pPr>
      <w:bookmarkStart w:id="0" w:name="_GoBack"/>
      <w:bookmarkEnd w:id="0"/>
    </w:p>
    <w:sectPr w:rsidR="00CB64B8" w:rsidRPr="00C52F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15"/>
    <w:rsid w:val="00906215"/>
    <w:rsid w:val="00C52F12"/>
    <w:rsid w:val="00C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2019-06-06T17:13:00Z</dcterms:created>
  <dcterms:modified xsi:type="dcterms:W3CDTF">2019-06-07T15:59:00Z</dcterms:modified>
</cp:coreProperties>
</file>