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1A" w:rsidRDefault="003B421A" w:rsidP="003B421A">
      <w:p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5.palavra livre –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elias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– 12.12.2022</w:t>
      </w:r>
      <w:bookmarkStart w:id="0" w:name="_GoBack"/>
      <w:bookmarkEnd w:id="0"/>
    </w:p>
    <w:p w:rsidR="00496663" w:rsidRDefault="003B421A" w:rsidP="003B421A">
      <w:pPr>
        <w:jc w:val="both"/>
      </w:pPr>
      <w:r w:rsidRPr="00F154AB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Palavra Livre o Vereador Elias Bueno de Souza, excelentíssimo senhor Presidente, excelentíssimos senhores Vereadores, quero cumprimentar em nome da minha esposa </w:t>
      </w:r>
      <w:proofErr w:type="spellStart"/>
      <w:r w:rsidRPr="00F154AB">
        <w:rPr>
          <w:rFonts w:ascii="Arial Unicode MS" w:eastAsia="Arial Unicode MS" w:hAnsi="Arial Unicode MS" w:cs="Arial Unicode MS"/>
          <w:sz w:val="24"/>
          <w:szCs w:val="24"/>
          <w:lang w:eastAsia="pt-BR"/>
        </w:rPr>
        <w:t>Diene</w:t>
      </w:r>
      <w:proofErr w:type="spellEnd"/>
      <w:r w:rsidRPr="00F154AB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todas as mulheres que se fazem presente, quero cumprimentar o meu irmão Lincoln, meus amigos Zé do ouro, Adriano Boi, Zé Bidê, </w:t>
      </w:r>
      <w:proofErr w:type="spellStart"/>
      <w:r w:rsidRPr="00F154AB">
        <w:rPr>
          <w:rFonts w:ascii="Arial Unicode MS" w:eastAsia="Arial Unicode MS" w:hAnsi="Arial Unicode MS" w:cs="Arial Unicode MS"/>
          <w:sz w:val="24"/>
          <w:szCs w:val="24"/>
          <w:lang w:eastAsia="pt-BR"/>
        </w:rPr>
        <w:t>Jailton</w:t>
      </w:r>
      <w:proofErr w:type="spellEnd"/>
      <w:r w:rsidRPr="00F154AB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, doutor </w:t>
      </w:r>
      <w:proofErr w:type="spellStart"/>
      <w:r w:rsidRPr="00F154AB">
        <w:rPr>
          <w:rFonts w:ascii="Arial Unicode MS" w:eastAsia="Arial Unicode MS" w:hAnsi="Arial Unicode MS" w:cs="Arial Unicode MS"/>
          <w:sz w:val="24"/>
          <w:szCs w:val="24"/>
          <w:lang w:eastAsia="pt-BR"/>
        </w:rPr>
        <w:t>Zemmar</w:t>
      </w:r>
      <w:proofErr w:type="spellEnd"/>
      <w:r w:rsidRPr="00F154AB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, Meire, Gustavo, seu Chico, meu amigo Cavalcante, meu amigo Fabio e sua esposa Gê, suas filhas Fabiane e Gabriele, quero cumprimentar em nome da Aurea a imprensa que se fez presente, nosso amigo Valtinho, saúdo a Lucélia, quero cumprimentar em nome do doutor Thiago e a Assistente Social dona Francisca e todos os homenageados desta noite. Cumprimentar a PM que se faz presente Policia Penal na pessoa do nosso amigo Toinho que é suplente de Vereador, quero cumprimentar todos os servidores desta Casa e dizer que hoje é um dia impar na minha vida encerrando esse biênio eu não poderia deixar aqui de parabenizar o nosso Presidente senhor Jubio Carlos Montel de Moraes, nosso Vice-Presidente Anilton Moura e o nosso segundo Secretário Sebastião Nunes pela condução dos trabalhos nesse biênio por mais que a gente tem uma experiência aprendi muito com vocês e peço a Deus que com a mesma luz que iluminou nosso Presidente e a Mesa Diretora com essa mesma luz que Ele possa me iluminar para que eu possa fazer um bom trabalho, dar continuidade ao trabalho que o senhor vem realizando e buscar melhorar cada dia mais nós devemos </w:t>
      </w:r>
      <w:proofErr w:type="gramStart"/>
      <w:r w:rsidRPr="00F154AB">
        <w:rPr>
          <w:rFonts w:ascii="Arial Unicode MS" w:eastAsia="Arial Unicode MS" w:hAnsi="Arial Unicode MS" w:cs="Arial Unicode MS"/>
          <w:sz w:val="24"/>
          <w:szCs w:val="24"/>
          <w:lang w:eastAsia="pt-BR"/>
        </w:rPr>
        <w:t>melhorar mais</w:t>
      </w:r>
      <w:proofErr w:type="gramEnd"/>
      <w:r w:rsidRPr="00F154AB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aquilo que fazemos, essa vitória de hoje eu agradeço a Deus por ter me concedido com certeza não foi fácil nós sabemos das dificuldades que enfrentamos, dos levantes e ai eu digo seu Nego, ao Willian, ao Cezinha, ao Sebastião, ao nosso Presidente Jubio, ao Anilton  e ao nosso companheiro Edemundo vocês são muito homens mesmo e eu vou dizer porque nós sabemos que forças levantaram para que a gente não pudesse ter ganhado essa eleição de hoje, eu digo aos senhores que malas de dinheiro </w:t>
      </w:r>
      <w:r w:rsidRPr="00F154AB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 xml:space="preserve">foram oferecidas para esses Vereadores para que eles não votassem em mim e eu tiro o chapéu para vocês, essa honra que vocês me deram vocês pode ter certeza que eu jamais vou decepciona-los e como disse o meu companheiro Anilton nós vamos fazer tudo que for preciso para que esse Parlamento continue unido e continue fortalecido. Parabenizo o Carlinhos por ter colocado o seu nome a disposição, pela coragem e os que votaram também no nosso companheiro, desde o começo nós começamos a trabalhar a nossa candidatura e digo aos senhores que teve momento que eu cheguei a jogar a toalha, falei meu companheiro não tenho essa vaidade de ser Presidente se vocês acharem que tem que ser </w:t>
      </w:r>
      <w:proofErr w:type="gramStart"/>
      <w:r w:rsidRPr="00F154AB">
        <w:rPr>
          <w:rFonts w:ascii="Arial Unicode MS" w:eastAsia="Arial Unicode MS" w:hAnsi="Arial Unicode MS" w:cs="Arial Unicode MS"/>
          <w:sz w:val="24"/>
          <w:szCs w:val="24"/>
          <w:lang w:eastAsia="pt-BR"/>
        </w:rPr>
        <w:t>um outro</w:t>
      </w:r>
      <w:proofErr w:type="gramEnd"/>
      <w:r w:rsidRPr="00F154AB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nome eu vou está junto com vocês, mas mais um vez muito obrigado, obrigado por vocês confiarem em mim, tenham a certeza de que nunca irei decepciona-los, quero parabenizar nosso Prefeito João Bang por tudo que ele vem fazendo por Nova Xavantina, confesso aos senhores que não o apoiei na eleição passada, mas sou um grande admirador da força, da garra e da determinação que o Bang tem e quando ele ganhou a eleição a gente conversou e a forma que ele vem administrando a nossa cidade, a forma que ele respeita esse Parlamento de uma forma que nós nunca foi respeitados, nós já fomos barrados na porta do hospital como Vereador inclusive o Bang era Presidente da Câmara e nós fomos barrados na portaria do hospital para vocês ver a forma de um desrespeito que os Vereadores eram tratados e hoje nós somos conhecedores que todos os Vereadores, do respeito que tem a gestão por esta Casa e a abertura que tem na administração por todos os Vereadores e ai Gustavo eu gostaria que você levasse a minha declaração de apoio a reeleição ao meu Prefeito João Bang, gostaria que o senhor ao chegar em casa eu faço esse compromisso o que está dando certo e o respeito que ele tem por nossa cidade merece a chance da reeleição para que continue fazendo muito mais por Nova Xavantina eu não vou me alongar muito por causa do avançar da hora, mas resumo aqui a minha fala agradecendo a Deus mais uma vez a minha esposa, </w:t>
      </w:r>
      <w:r w:rsidRPr="00F154AB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 xml:space="preserve">a minha família, ao meu irmão Lincoln, ao meu irmão </w:t>
      </w:r>
      <w:proofErr w:type="spellStart"/>
      <w:r w:rsidRPr="00F154AB">
        <w:rPr>
          <w:rFonts w:ascii="Arial Unicode MS" w:eastAsia="Arial Unicode MS" w:hAnsi="Arial Unicode MS" w:cs="Arial Unicode MS"/>
          <w:sz w:val="24"/>
          <w:szCs w:val="24"/>
          <w:lang w:eastAsia="pt-BR"/>
        </w:rPr>
        <w:t>Euphasio</w:t>
      </w:r>
      <w:proofErr w:type="spellEnd"/>
      <w:r w:rsidRPr="00F154AB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, aos meus filhos Elias Junior e Artur que eu tenho certeza que a vida deles também não foi fácil nesses últimos dias e ver o nosso nome sendo escrachado nas mídias em </w:t>
      </w:r>
      <w:proofErr w:type="gramStart"/>
      <w:r w:rsidRPr="00F154AB">
        <w:rPr>
          <w:rFonts w:ascii="Arial Unicode MS" w:eastAsia="Arial Unicode MS" w:hAnsi="Arial Unicode MS" w:cs="Arial Unicode MS"/>
          <w:sz w:val="24"/>
          <w:szCs w:val="24"/>
          <w:lang w:eastAsia="pt-BR"/>
        </w:rPr>
        <w:t>detrimento</w:t>
      </w:r>
      <w:proofErr w:type="gramEnd"/>
      <w:r w:rsidRPr="00F154AB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de tentarem a todo custo tomar o poder, mas Deus foi fiel, os nossos amigos, os nossos irmãos, os nossos companheiros Vereadores foram fieis não ao dinheiro, mais fieis ao seu caráter, fieis a esse Parlamento e fieis a população eu digo que fidelidade também a Deus porque eu tenho certeza aquele que vende o seu caráter ele não é fiel a nada nesse mundo nem a família, nem a Deus e nem a ninguém, então que Deus nos ilumine, nos dê força e coragem para que a gente possa trabalhar juntos e fazer cada vez o melhor pela nossa cidade um grande abraço e obrigado a todos.</w:t>
      </w:r>
    </w:p>
    <w:sectPr w:rsidR="00496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1A"/>
    <w:rsid w:val="003B421A"/>
    <w:rsid w:val="0049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2023-01-11T20:28:00Z</dcterms:created>
  <dcterms:modified xsi:type="dcterms:W3CDTF">2023-01-11T20:29:00Z</dcterms:modified>
</cp:coreProperties>
</file>