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08B" w:rsidRDefault="0007408B" w:rsidP="0007408B">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4.palavra livre-11.04.2022-jubio</w:t>
      </w:r>
      <w:bookmarkStart w:id="0" w:name="_GoBack"/>
      <w:bookmarkEnd w:id="0"/>
    </w:p>
    <w:p w:rsidR="00C92C51" w:rsidRDefault="0007408B" w:rsidP="0007408B">
      <w:pPr>
        <w:jc w:val="both"/>
      </w:pPr>
      <w:r w:rsidRPr="0096489A">
        <w:rPr>
          <w:rFonts w:ascii="Arial Unicode MS" w:eastAsia="Arial Unicode MS" w:hAnsi="Arial Unicode MS" w:cs="Arial Unicode MS"/>
          <w:sz w:val="24"/>
          <w:szCs w:val="24"/>
        </w:rPr>
        <w:t xml:space="preserve">Palavra livre o Vereador Presidente Jubio Carlos Montel de Moraes, muito bem excelência, quero em nome da Presidente Glaucia cumprimentar a todos os servidores, a presença das pessoas muito obrigado, a APAE sejam muito bem vindos obrigado pela presença, venham mais vezes pastor Jefferson, esposa, obrigado pela presença, Antônio flamenguista, Airton Martins suplente a Vereador sejam bem vindos e em nome do Antônio Marcos cumprimentos a todos auxiliares de saúde bucal e técnicos em radiologia que estiveram presente, venham mais vezes na Sessão é sempre bom ver vocês. Hoje estamos com a transmissão ainda de modo temporária pelo celular já fizemos aquisição de uma câmera com uma alta resolução e em breve aqueles que não puderem vir poderão acompanhar com a qualidade de áudio e vídeo em suas residências. Eu estive essa semana recebendo a Presidente do Bairro Novo Horizonte senhora Marcinha, aonde ela pediu que marcássemos uma reunião com o Prefeito Joao Bang e na pauta era uma reinvindicação a reforma da referida associação daquele Bairro, ela protocolou junto com o Prefeito tudo o que é preciso para que seja realizado essa reforma o projeto da reforma, o valor, a associação hoje está impecável é uma das únicas das poucas que está com o CNPJ regular e uma comissão montada e estivemos em Cuiabá na sexta-feira eu e o Prefeito João Bang representando a Câmara de Vereadores e na oportunidade apresentamos o referido projeto ao nosso Deputado que eu falo que é um paizão de Xavantina, ele nunca fala não para Nova Xavantina que é o Deputado Nininho que prontamente destinou a emenda de cem mil reais para que essa associação fosse reformada. Também quero fazer menção as emendas do Deputado Nininho, uma no valor de duzentos e treze mil e outra de quatrocentos e cinquenta mil, que será destinada para ajudar a custear a festa do peão de Nova Xavantina por isso vocês podem ver que a festa é uma festa de entrada franca, o contribuinte não pode pagar duas vezes, vai ser uma festa em que as barracas que vão oferecer a praça de alimentação não pagarão nenhum centavo, haja vista, que são entidades filantrópicas e também os shows </w:t>
      </w:r>
      <w:r w:rsidRPr="0096489A">
        <w:rPr>
          <w:rFonts w:ascii="Arial Unicode MS" w:eastAsia="Arial Unicode MS" w:hAnsi="Arial Unicode MS" w:cs="Arial Unicode MS"/>
          <w:sz w:val="24"/>
          <w:szCs w:val="24"/>
        </w:rPr>
        <w:lastRenderedPageBreak/>
        <w:t>todos nacionais de alta qualidade, tem banda após os shows então acreditamos que nesse período agora Vereadores de duas a três semanas Nova Xavantina vai estar em festa, primeiramente agora essa semana pelo seu aniversário aonde teremos um evento de motocross que há muito tempo que não vejo em nosso Município e também teremos um evento gospel na Praça Suzanete Ferreira e vou ficar muito feliz em ver todos nessa festa de aniversário da cidade e também na festa do peão, aproveito aqui pra dizer aos Vereadores que está à venda os camarotes ainda tem dezessete camarotes a serem vendidos no valor de cinco mil reais, as porteiras tem disponível a ser vendido no valor de oito mil reais ou se os Vereadores conseguirem patrocínio do comercio de um amigo que poderão ser revertido para as despesas da comissão organizadora qualquer patrocínio que vocês conseguirem podem direcionar a comissão que seja o Prefeito ou o Welton Magnone, enfim, o Vice-Prefeito são pessoas que estão encabeçando essa comissão e  vejo que nós temos a obrigação de ajudar dentro das nossas possibilidades quero aqui deixar registrado meu agradecimento ao Prefeito Joao Bang por se sensibilizar e doar a Câmara Municipal um camarote, para que os Vereadores possam estar ali prestigiando esse evento, deixo aqui meu agradecimento ao Prefeito e um agradecimento a toda Câmara Municipal pelo belíssimo trabalho que vem prestando a nossa comunidade a essa Casa de Leis, aos servidores, parabéns companheiros que Deus vos acompanhe com muita segurança até a casa de vocês.</w:t>
      </w:r>
    </w:p>
    <w:sectPr w:rsidR="00C92C5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08B"/>
    <w:rsid w:val="0007408B"/>
    <w:rsid w:val="00C92C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D45CE"/>
  <w15:chartTrackingRefBased/>
  <w15:docId w15:val="{79F82135-E131-414B-8435-1422BB36E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08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581</Words>
  <Characters>3139</Characters>
  <Application>Microsoft Office Word</Application>
  <DocSecurity>0</DocSecurity>
  <Lines>26</Lines>
  <Paragraphs>7</Paragraphs>
  <ScaleCrop>false</ScaleCrop>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2022-04-19T21:07:00Z</dcterms:created>
  <dcterms:modified xsi:type="dcterms:W3CDTF">2022-04-19T21:08:00Z</dcterms:modified>
</cp:coreProperties>
</file>