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3B" w:rsidRDefault="001C4E3B" w:rsidP="001C4E3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2.palavra livre-adriano-24.05.2021</w:t>
      </w:r>
      <w:bookmarkStart w:id="0" w:name="_GoBack"/>
      <w:bookmarkEnd w:id="0"/>
    </w:p>
    <w:p w:rsidR="001C4E3B" w:rsidRPr="00541944" w:rsidRDefault="001C4E3B" w:rsidP="001C4E3B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Vereador Adriano Laurindo da Silva, boa noite nobres companheiros, telespectadores que esta nos acompanhando, é um prazer muito grande estar aqui nesse momento. Quero aproveitar a oportunidade e fazer um agradecimento especial em nome de todos os Vereadores em nome de toda a população de Nova Xavantina em nome do nosso Prefeito, nosso </w:t>
      </w:r>
      <w:proofErr w:type="gramStart"/>
      <w:r w:rsidRPr="00541944">
        <w:rPr>
          <w:rFonts w:ascii="Arial Unicode MS" w:eastAsia="Arial Unicode MS" w:hAnsi="Arial Unicode MS" w:cs="Arial Unicode MS"/>
          <w:sz w:val="24"/>
          <w:szCs w:val="24"/>
        </w:rPr>
        <w:t>vice-Prefeito</w:t>
      </w:r>
      <w:proofErr w:type="gramEnd"/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 João </w:t>
      </w:r>
      <w:proofErr w:type="spellStart"/>
      <w:r w:rsidRPr="00541944">
        <w:rPr>
          <w:rFonts w:ascii="Arial Unicode MS" w:eastAsia="Arial Unicode MS" w:hAnsi="Arial Unicode MS" w:cs="Arial Unicode MS"/>
          <w:sz w:val="24"/>
          <w:szCs w:val="24"/>
        </w:rPr>
        <w:t>Bang</w:t>
      </w:r>
      <w:proofErr w:type="spellEnd"/>
      <w:r w:rsidRPr="00541944">
        <w:rPr>
          <w:rFonts w:ascii="Arial Unicode MS" w:eastAsia="Arial Unicode MS" w:hAnsi="Arial Unicode MS" w:cs="Arial Unicode MS"/>
          <w:sz w:val="24"/>
          <w:szCs w:val="24"/>
        </w:rPr>
        <w:t xml:space="preserve"> e Pedro Neto que hoje nós tivemos uma grata satisfação de receber o protocolo do nosso Deputado Max Russi, Presidente da Assembleia que protocolou o pedido da aquisição de uma ambulância que em breve e com fé em Deus estará aqui para disposição da nossa população é uma satisfação muito grande desde já eu agradeço meus companheiros que foi e os que não foram naquela nossa visita em janeiro né e diante mão e em nome de todos quero agradecer, parabenizar mais uma vez muito obrigado nosso Deputado e acredito em nome dele agradecemos o nosso Governador e todos da nossa liderança politica, obrigado.  </w:t>
      </w:r>
    </w:p>
    <w:p w:rsidR="00C34F19" w:rsidRDefault="00C34F19"/>
    <w:sectPr w:rsidR="00C34F19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2859822"/>
      <w:docPartObj>
        <w:docPartGallery w:val="Page Numbers (Bottom of Page)"/>
        <w:docPartUnique/>
      </w:docPartObj>
    </w:sdtPr>
    <w:sdtEndPr/>
    <w:sdtContent>
      <w:p w:rsidR="00541944" w:rsidRDefault="001C4E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41944" w:rsidRDefault="001C4E3B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3B"/>
    <w:rsid w:val="001C4E3B"/>
    <w:rsid w:val="00C3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C4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E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C4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2021-05-26T19:02:00Z</dcterms:created>
  <dcterms:modified xsi:type="dcterms:W3CDTF">2021-05-26T19:05:00Z</dcterms:modified>
</cp:coreProperties>
</file>