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13" w:rsidRPr="003404A3" w:rsidRDefault="000F6E13" w:rsidP="000F6E13">
      <w:pPr>
        <w:jc w:val="both"/>
        <w:rPr>
          <w:b/>
        </w:rPr>
      </w:pPr>
    </w:p>
    <w:p w:rsidR="000F6E13" w:rsidRPr="003404A3" w:rsidRDefault="000F6E13" w:rsidP="000F6E13">
      <w:pPr>
        <w:jc w:val="both"/>
        <w:rPr>
          <w:b/>
        </w:rPr>
      </w:pPr>
      <w:r w:rsidRPr="003404A3">
        <w:rPr>
          <w:b/>
        </w:rPr>
        <w:t>INDICAÇÃO N° 176/2017</w:t>
      </w:r>
    </w:p>
    <w:p w:rsidR="000F6E13" w:rsidRPr="003404A3" w:rsidRDefault="000F6E13" w:rsidP="000F6E13">
      <w:pPr>
        <w:jc w:val="both"/>
        <w:rPr>
          <w:b/>
        </w:rPr>
      </w:pPr>
      <w:r w:rsidRPr="003404A3">
        <w:rPr>
          <w:b/>
        </w:rPr>
        <w:t>AUTOR</w:t>
      </w:r>
      <w:r>
        <w:rPr>
          <w:b/>
        </w:rPr>
        <w:t>ES</w:t>
      </w:r>
      <w:r w:rsidRPr="003404A3">
        <w:rPr>
          <w:b/>
        </w:rPr>
        <w:t>: EDUARDO RIBEIRO DA SILVA</w:t>
      </w:r>
    </w:p>
    <w:p w:rsidR="000F6E13" w:rsidRPr="003404A3" w:rsidRDefault="000F6E13" w:rsidP="000F6E13">
      <w:pPr>
        <w:jc w:val="both"/>
        <w:rPr>
          <w:b/>
        </w:rPr>
      </w:pPr>
      <w:r w:rsidRPr="003404A3">
        <w:rPr>
          <w:b/>
        </w:rPr>
        <w:tab/>
        <w:t xml:space="preserve">       ROSEMEIRE APARECIDA PAZETO</w:t>
      </w:r>
    </w:p>
    <w:p w:rsidR="000F6E13" w:rsidRPr="003404A3" w:rsidRDefault="000F6E13" w:rsidP="000F6E13">
      <w:pPr>
        <w:jc w:val="both"/>
        <w:rPr>
          <w:b/>
        </w:rPr>
      </w:pPr>
      <w:r w:rsidRPr="003404A3">
        <w:rPr>
          <w:b/>
        </w:rPr>
        <w:t xml:space="preserve">                      </w:t>
      </w:r>
    </w:p>
    <w:p w:rsidR="000F6E13" w:rsidRPr="003404A3" w:rsidRDefault="000F6E13" w:rsidP="000F6E13">
      <w:pPr>
        <w:jc w:val="both"/>
      </w:pPr>
      <w:r w:rsidRPr="003404A3">
        <w:tab/>
      </w:r>
      <w:r w:rsidRPr="003404A3">
        <w:tab/>
        <w:t>Senhor Presidente</w:t>
      </w:r>
    </w:p>
    <w:p w:rsidR="000F6E13" w:rsidRPr="003404A3" w:rsidRDefault="000F6E13" w:rsidP="000F6E13">
      <w:pPr>
        <w:jc w:val="both"/>
      </w:pPr>
    </w:p>
    <w:p w:rsidR="000F6E13" w:rsidRPr="003404A3" w:rsidRDefault="000F6E13" w:rsidP="000F6E13">
      <w:pPr>
        <w:jc w:val="both"/>
        <w:rPr>
          <w:rFonts w:eastAsia="Calibri"/>
        </w:rPr>
      </w:pPr>
      <w:r w:rsidRPr="003404A3">
        <w:tab/>
      </w:r>
      <w:r w:rsidRPr="003404A3">
        <w:tab/>
        <w:t xml:space="preserve">De acordo com o Regimento Interno desta Casa de Leis e depois de ouvido </w:t>
      </w:r>
      <w:proofErr w:type="gramStart"/>
      <w:r w:rsidRPr="003404A3">
        <w:t>o soberano plenário, solicito</w:t>
      </w:r>
      <w:proofErr w:type="gramEnd"/>
      <w:r w:rsidRPr="003404A3">
        <w:t xml:space="preserve"> a V. Exa., que seja encaminhado expediente ao Prefeito Municipal com cópia a secretária Municipal de Saúde  mostrando a necessidade de desenvolver uma Campanha emergencial sobre a Hanseníase no nosso Município. </w:t>
      </w:r>
    </w:p>
    <w:p w:rsidR="000F6E13" w:rsidRPr="003404A3" w:rsidRDefault="000F6E13" w:rsidP="000F6E13">
      <w:pPr>
        <w:tabs>
          <w:tab w:val="left" w:pos="4800"/>
        </w:tabs>
        <w:jc w:val="both"/>
      </w:pPr>
    </w:p>
    <w:p w:rsidR="000F6E13" w:rsidRPr="003404A3" w:rsidRDefault="000F6E13" w:rsidP="000F6E13">
      <w:pPr>
        <w:jc w:val="both"/>
      </w:pPr>
      <w:r w:rsidRPr="003404A3">
        <w:tab/>
        <w:t>J U S T I F I C A T I V A</w:t>
      </w:r>
    </w:p>
    <w:p w:rsidR="000F6E13" w:rsidRPr="003404A3" w:rsidRDefault="000F6E13" w:rsidP="000F6E13">
      <w:pPr>
        <w:jc w:val="both"/>
      </w:pPr>
    </w:p>
    <w:p w:rsidR="000F6E13" w:rsidRPr="003404A3" w:rsidRDefault="000F6E13" w:rsidP="000F6E13">
      <w:pPr>
        <w:jc w:val="both"/>
        <w:rPr>
          <w:b/>
        </w:rPr>
      </w:pPr>
      <w:r w:rsidRPr="003404A3">
        <w:tab/>
      </w:r>
      <w:r w:rsidRPr="003404A3">
        <w:rPr>
          <w:b/>
        </w:rPr>
        <w:tab/>
      </w:r>
      <w:r w:rsidRPr="003404A3">
        <w:t xml:space="preserve">Este nosso pedido </w:t>
      </w:r>
      <w:r w:rsidRPr="003404A3">
        <w:rPr>
          <w:bCs/>
          <w:color w:val="212121"/>
        </w:rPr>
        <w:t xml:space="preserve">se justifica pelo fato de que </w:t>
      </w:r>
      <w:r w:rsidRPr="003404A3">
        <w:t xml:space="preserve">segundo indicadores recentemente informados pela própria secretaria, a ocorrência da Endemia vem se proliferando, e a Campanha de divulgação seria melhor forma de rastrear novos possíveis casos além das metodologias já existentes, principalmente se focasse a campanha nas escolas, os sinais de acometimento pela doença são clássicos, e fáceis de serem notadas, as crianças podem ajudar na conscientização dos familiares a estarem procurando a unidade de saúde de sua referencia, e passar por uma avaliação. </w:t>
      </w:r>
      <w:r w:rsidRPr="003404A3">
        <w:rPr>
          <w:bCs/>
          <w:color w:val="212121"/>
        </w:rPr>
        <w:t>Assim peço o apoio dos nobres pares desta Casa de Leis para a aprovação desta nossa Indicação.</w:t>
      </w:r>
    </w:p>
    <w:p w:rsidR="000F6E13" w:rsidRPr="003404A3" w:rsidRDefault="000F6E13" w:rsidP="000F6E13">
      <w:pPr>
        <w:jc w:val="both"/>
      </w:pPr>
    </w:p>
    <w:p w:rsidR="000F6E13" w:rsidRPr="003404A3" w:rsidRDefault="000F6E13" w:rsidP="000F6E13">
      <w:pPr>
        <w:jc w:val="both"/>
      </w:pPr>
    </w:p>
    <w:p w:rsidR="000F6E13" w:rsidRPr="003404A3" w:rsidRDefault="000F6E13" w:rsidP="000F6E13">
      <w:pPr>
        <w:ind w:left="708" w:firstLine="708"/>
        <w:jc w:val="both"/>
        <w:rPr>
          <w:b/>
        </w:rPr>
      </w:pPr>
      <w:r w:rsidRPr="003404A3">
        <w:rPr>
          <w:b/>
        </w:rPr>
        <w:t>Sala das Sessões da Câmara Municipal</w:t>
      </w:r>
    </w:p>
    <w:p w:rsidR="000F6E13" w:rsidRPr="003404A3" w:rsidRDefault="000F6E13" w:rsidP="000F6E13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Palácio Adiel Antonio Ribeiro</w:t>
      </w:r>
    </w:p>
    <w:p w:rsidR="000F6E13" w:rsidRPr="003404A3" w:rsidRDefault="000F6E13" w:rsidP="000F6E13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Nova Xavantina-MT, 19 de Junho de 2017.</w:t>
      </w:r>
    </w:p>
    <w:p w:rsidR="000F6E13" w:rsidRPr="003404A3" w:rsidRDefault="000F6E13" w:rsidP="000F6E13">
      <w:pPr>
        <w:jc w:val="both"/>
      </w:pPr>
    </w:p>
    <w:p w:rsidR="000F6E13" w:rsidRPr="003404A3" w:rsidRDefault="000F6E13" w:rsidP="000F6E13">
      <w:pPr>
        <w:jc w:val="both"/>
        <w:outlineLvl w:val="0"/>
        <w:rPr>
          <w:b/>
        </w:rPr>
      </w:pPr>
      <w:r w:rsidRPr="003404A3">
        <w:tab/>
      </w:r>
      <w:r w:rsidRPr="003404A3">
        <w:tab/>
      </w:r>
      <w:r w:rsidRPr="003404A3">
        <w:rPr>
          <w:b/>
        </w:rPr>
        <w:t>Eduardo Ribeiro da Silva</w:t>
      </w:r>
    </w:p>
    <w:p w:rsidR="000F6E13" w:rsidRPr="003404A3" w:rsidRDefault="000F6E13" w:rsidP="000F6E13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 xml:space="preserve">Vereador – DEM </w:t>
      </w:r>
    </w:p>
    <w:p w:rsidR="000F6E13" w:rsidRPr="003404A3" w:rsidRDefault="000F6E13" w:rsidP="000F6E13">
      <w:pPr>
        <w:jc w:val="both"/>
        <w:rPr>
          <w:b/>
        </w:rPr>
      </w:pPr>
    </w:p>
    <w:p w:rsidR="000F6E13" w:rsidRPr="003404A3" w:rsidRDefault="000F6E13" w:rsidP="000F6E13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Rosemeire Aparecida Pazeto</w:t>
      </w:r>
    </w:p>
    <w:p w:rsidR="000F6E13" w:rsidRPr="003404A3" w:rsidRDefault="000F6E13" w:rsidP="000F6E13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Vereadora</w:t>
      </w:r>
    </w:p>
    <w:p w:rsidR="000F6E13" w:rsidRPr="003404A3" w:rsidRDefault="000F6E13" w:rsidP="000F6E13">
      <w:pPr>
        <w:jc w:val="both"/>
        <w:rPr>
          <w:b/>
        </w:rPr>
      </w:pPr>
    </w:p>
    <w:p w:rsidR="000F6E13" w:rsidRPr="003404A3" w:rsidRDefault="000F6E13" w:rsidP="000F6E13">
      <w:pPr>
        <w:jc w:val="both"/>
        <w:rPr>
          <w:b/>
        </w:rPr>
      </w:pPr>
    </w:p>
    <w:p w:rsidR="000F6E13" w:rsidRPr="003404A3" w:rsidRDefault="000F6E13" w:rsidP="000F6E13">
      <w:pPr>
        <w:jc w:val="both"/>
        <w:rPr>
          <w:b/>
        </w:rPr>
      </w:pPr>
    </w:p>
    <w:p w:rsidR="000F6E13" w:rsidRPr="003404A3" w:rsidRDefault="000F6E13" w:rsidP="000F6E13">
      <w:pPr>
        <w:jc w:val="both"/>
        <w:rPr>
          <w:b/>
        </w:rPr>
      </w:pPr>
    </w:p>
    <w:p w:rsidR="000F6E13" w:rsidRPr="003404A3" w:rsidRDefault="000F6E13" w:rsidP="000F6E13">
      <w:pPr>
        <w:jc w:val="both"/>
        <w:rPr>
          <w:b/>
        </w:rPr>
      </w:pPr>
    </w:p>
    <w:p w:rsidR="000F6E13" w:rsidRPr="003404A3" w:rsidRDefault="000F6E13" w:rsidP="000F6E13">
      <w:pPr>
        <w:jc w:val="both"/>
        <w:rPr>
          <w:b/>
        </w:rPr>
      </w:pPr>
    </w:p>
    <w:p w:rsidR="000F6E13" w:rsidRPr="003404A3" w:rsidRDefault="000F6E13" w:rsidP="000F6E13">
      <w:pPr>
        <w:jc w:val="both"/>
        <w:rPr>
          <w:b/>
        </w:rPr>
      </w:pPr>
    </w:p>
    <w:p w:rsidR="00CF1A52" w:rsidRDefault="00CF1A52">
      <w:bookmarkStart w:id="0" w:name="_GoBack"/>
      <w:bookmarkEnd w:id="0"/>
    </w:p>
    <w:sectPr w:rsidR="00CF1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13"/>
    <w:rsid w:val="000F6E13"/>
    <w:rsid w:val="00C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2017-06-20T20:37:00Z</dcterms:created>
  <dcterms:modified xsi:type="dcterms:W3CDTF">2017-06-20T20:37:00Z</dcterms:modified>
</cp:coreProperties>
</file>