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AE7" w:rsidRDefault="00BF6AE7" w:rsidP="00BF6A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F6AE7" w:rsidRDefault="00BF6AE7" w:rsidP="00BF6A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F6AE7" w:rsidRDefault="00BF6AE7" w:rsidP="00BF6A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F6AE7" w:rsidRDefault="00BF6AE7" w:rsidP="00BF6A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F6AE7" w:rsidRDefault="00BF6AE7" w:rsidP="00BF6A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F6AE7" w:rsidRDefault="00BF6AE7" w:rsidP="00BF6A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F6AE7" w:rsidRDefault="00BF6AE7" w:rsidP="00BF6A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F6AE7" w:rsidRDefault="00BF6AE7" w:rsidP="00BF6A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477/2023</w:t>
      </w:r>
    </w:p>
    <w:p w:rsidR="00BF6AE7" w:rsidRDefault="00BF6AE7" w:rsidP="00BF6A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PAULO CESAR TRINDADE </w:t>
      </w:r>
    </w:p>
    <w:p w:rsidR="00BF6AE7" w:rsidRDefault="00BF6AE7" w:rsidP="00BF6AE7">
      <w:pPr>
        <w:spacing w:after="0"/>
        <w:rPr>
          <w:rFonts w:ascii="Cambria Math" w:hAnsi="Cambria Math"/>
          <w:b/>
          <w:sz w:val="24"/>
          <w:szCs w:val="24"/>
        </w:rPr>
      </w:pPr>
    </w:p>
    <w:p w:rsidR="00BF6AE7" w:rsidRDefault="00BF6AE7" w:rsidP="00BF6AE7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  <w:r>
        <w:rPr>
          <w:rFonts w:ascii="Cambria Math" w:hAnsi="Cambria Math"/>
          <w:sz w:val="24"/>
          <w:szCs w:val="24"/>
        </w:rPr>
        <w:t>Senhor Presidente</w:t>
      </w:r>
    </w:p>
    <w:p w:rsidR="00BF6AE7" w:rsidRDefault="00BF6AE7" w:rsidP="00BF6AE7">
      <w:pPr>
        <w:spacing w:after="0"/>
        <w:rPr>
          <w:rFonts w:ascii="Cambria Math" w:hAnsi="Cambria Math"/>
          <w:sz w:val="24"/>
          <w:szCs w:val="24"/>
        </w:rPr>
      </w:pPr>
    </w:p>
    <w:p w:rsidR="00BF6AE7" w:rsidRDefault="00BF6AE7" w:rsidP="00BF6AE7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Theme="majorHAnsi" w:hAnsiTheme="majorHAnsi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Prefeito Municipal com cópia a Secretária Municipal de Assistência Social, no sentido de construir uma Casa de Apoio para acolher crianças do nosso município. </w:t>
      </w:r>
    </w:p>
    <w:p w:rsidR="00BF6AE7" w:rsidRDefault="00BF6AE7" w:rsidP="00BF6AE7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bookmarkStart w:id="0" w:name="_GoBack"/>
      <w:bookmarkEnd w:id="0"/>
    </w:p>
    <w:p w:rsidR="00BF6AE7" w:rsidRDefault="00BF6AE7" w:rsidP="00BF6AE7">
      <w:pPr>
        <w:spacing w:after="0"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BF6AE7" w:rsidRDefault="00BF6AE7" w:rsidP="00BF6AE7">
      <w:pPr>
        <w:spacing w:after="0"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BF6AE7" w:rsidRDefault="00BF6AE7" w:rsidP="00BF6AE7">
      <w:pPr>
        <w:spacing w:after="0"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</w:p>
    <w:p w:rsidR="00BF6AE7" w:rsidRDefault="00BF6AE7" w:rsidP="00BF6AE7">
      <w:pPr>
        <w:spacing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  <w:t>Justifica-se a presente indicação a necessidade de construir uma Casa de Apoio/Abrigo, com o objetivo de acolher crianças e adolescentes que foram recolhidos por determinação judicial, ou em situação de risco pessoal, social e abandono. Sendo assim, é de suma importância que haja um local para que as crianças e adolescentes possam ficar de forma segura e que tenham seus direitos constitucionais resguardados. Assim peço o apoio dos nobres Pares desta Casa de Leis para a aprovação desta nossa indicação.</w:t>
      </w:r>
    </w:p>
    <w:p w:rsidR="00BF6AE7" w:rsidRDefault="00BF6AE7" w:rsidP="00BF6AE7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BF6AE7" w:rsidRDefault="00BF6AE7" w:rsidP="00BF6AE7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F6AE7" w:rsidRDefault="00BF6AE7" w:rsidP="00BF6AE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F6AE7" w:rsidRDefault="00BF6AE7" w:rsidP="00BF6AE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11 de dezembro de 2023.</w:t>
      </w:r>
    </w:p>
    <w:p w:rsidR="00BF6AE7" w:rsidRDefault="00BF6AE7" w:rsidP="00BF6AE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F6AE7" w:rsidRDefault="00BF6AE7" w:rsidP="00BF6AE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BF6AE7" w:rsidRDefault="00BF6AE7" w:rsidP="00BF6AE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BF6AE7" w:rsidRDefault="00BF6AE7" w:rsidP="00BF6AE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F6AE7" w:rsidRDefault="00BF6AE7" w:rsidP="00BF6AE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</w:t>
      </w:r>
      <w:r>
        <w:rPr>
          <w:rFonts w:ascii="Cambria Math" w:hAnsi="Cambria Math"/>
          <w:b/>
          <w:sz w:val="24"/>
          <w:szCs w:val="24"/>
        </w:rPr>
        <w:t xml:space="preserve">     Ivan Martins da Silva</w:t>
      </w:r>
    </w:p>
    <w:p w:rsidR="00BF6AE7" w:rsidRDefault="00BF6AE7" w:rsidP="00BF6AE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BF6AE7" w:rsidRDefault="00BF6AE7" w:rsidP="00BF6AE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F6AE7" w:rsidRDefault="00BF6AE7" w:rsidP="00BF6AE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Willian M. Batista (Bicudo)        Anilton Silva de Moura           Jose A. da Silva (Nego)          </w:t>
      </w:r>
    </w:p>
    <w:p w:rsidR="00BF6AE7" w:rsidRDefault="00BF6AE7" w:rsidP="00BF6AE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BF6AE7" w:rsidRDefault="00BF6AE7" w:rsidP="00BF6AE7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F6AE7" w:rsidRDefault="00BF6AE7" w:rsidP="00BF6AE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Quatizinho        </w:t>
      </w:r>
      <w:r>
        <w:rPr>
          <w:rFonts w:ascii="Cambria Math" w:hAnsi="Cambria Math"/>
          <w:b/>
          <w:sz w:val="24"/>
          <w:szCs w:val="24"/>
        </w:rPr>
        <w:t xml:space="preserve">Jubio C. M. de Moraes-Jubinha  </w:t>
      </w:r>
      <w:r>
        <w:rPr>
          <w:rFonts w:ascii="Cambria Math" w:hAnsi="Cambria Math"/>
          <w:b/>
          <w:sz w:val="24"/>
          <w:szCs w:val="28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Adriano L. da Silva                                                          </w:t>
      </w:r>
    </w:p>
    <w:p w:rsidR="00BF6AE7" w:rsidRDefault="00BF6AE7" w:rsidP="00BF6AE7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Vereador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</w:t>
      </w:r>
      <w:r>
        <w:rPr>
          <w:rFonts w:ascii="Cambria Math" w:hAnsi="Cambria Math"/>
          <w:sz w:val="24"/>
          <w:szCs w:val="24"/>
        </w:rPr>
        <w:t xml:space="preserve">                  </w:t>
      </w:r>
    </w:p>
    <w:p w:rsidR="00BF6AE7" w:rsidRDefault="00BF6AE7" w:rsidP="00BF6AE7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BF6AE7" w:rsidRDefault="00BF6AE7" w:rsidP="00BF6A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Sebastião N. de Oliveira-Curica                </w:t>
      </w:r>
      <w:r>
        <w:rPr>
          <w:rFonts w:ascii="Cambria Math" w:hAnsi="Cambria Math"/>
          <w:sz w:val="24"/>
          <w:szCs w:val="24"/>
        </w:rPr>
        <w:tab/>
      </w:r>
    </w:p>
    <w:p w:rsidR="00BF6AE7" w:rsidRDefault="00BF6AE7" w:rsidP="00BF6AE7">
      <w:pPr>
        <w:tabs>
          <w:tab w:val="left" w:pos="1418"/>
          <w:tab w:val="left" w:pos="2127"/>
        </w:tabs>
        <w:spacing w:after="0" w:line="240" w:lineRule="auto"/>
      </w:pPr>
      <w:r>
        <w:rPr>
          <w:rFonts w:ascii="Cambria Math" w:hAnsi="Cambria Math"/>
          <w:b/>
          <w:sz w:val="24"/>
          <w:szCs w:val="24"/>
        </w:rPr>
        <w:t xml:space="preserve">            Vereador                                    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BF6AE7" w:rsidRDefault="00BF6AE7" w:rsidP="00BF6AE7"/>
    <w:p w:rsidR="00902443" w:rsidRDefault="00902443"/>
    <w:sectPr w:rsidR="009024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AE7"/>
    <w:rsid w:val="00902443"/>
    <w:rsid w:val="00B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AE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AE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7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1691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2023-12-08T14:07:00Z</dcterms:created>
  <dcterms:modified xsi:type="dcterms:W3CDTF">2023-12-08T14:08:00Z</dcterms:modified>
</cp:coreProperties>
</file>