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0859A5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A96F31" w:rsidRDefault="00A96F31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>INDICAÇÃO Nº 316</w:t>
      </w:r>
      <w:r w:rsidR="003E7E3D" w:rsidRPr="00A96F31">
        <w:rPr>
          <w:rFonts w:ascii="Cambria Math" w:hAnsi="Cambria Math"/>
          <w:b/>
          <w:sz w:val="24"/>
          <w:szCs w:val="24"/>
        </w:rPr>
        <w:t>/2023</w:t>
      </w:r>
    </w:p>
    <w:p w:rsidR="003E7E3D" w:rsidRPr="00A96F31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>AUTOR: EDNALDO FRAGAS DA SILVA - Quatizinho</w:t>
      </w:r>
    </w:p>
    <w:p w:rsidR="003E7E3D" w:rsidRPr="00A96F31" w:rsidRDefault="003E7E3D" w:rsidP="003E7E3D">
      <w:pPr>
        <w:jc w:val="both"/>
        <w:rPr>
          <w:rFonts w:ascii="Cambria Math" w:hAnsi="Cambria Math" w:cs="Times New Roman"/>
          <w:sz w:val="24"/>
          <w:szCs w:val="24"/>
        </w:rPr>
      </w:pPr>
    </w:p>
    <w:p w:rsidR="003E7E3D" w:rsidRPr="00A96F31" w:rsidRDefault="003E7E3D" w:rsidP="000859A5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sz w:val="24"/>
          <w:szCs w:val="24"/>
        </w:rPr>
        <w:t>Senhor Presidente</w:t>
      </w:r>
    </w:p>
    <w:p w:rsidR="000859A5" w:rsidRPr="00A96F31" w:rsidRDefault="000859A5" w:rsidP="003E7E3D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A96F31" w:rsidRPr="00A96F31" w:rsidRDefault="00A96F31" w:rsidP="00A96F31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A96F31"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 w:rsidRPr="00A96F31"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 w:rsidRPr="00A96F31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 ao Prefeito Municipal com cópia a Secretaria Municipal de Saúde, mostrando a necessidade de disponibilizar computadores e impressoras nas salas dos Agentes Comunitários de Saúde (ACS) e Agentes de Combates à Endemias (ACE), nas Unidades Básicas de Saúde (UBS), no âmbito do município de Nova Xavantina -  MT.</w:t>
      </w:r>
    </w:p>
    <w:p w:rsidR="00A96F31" w:rsidRPr="00A96F31" w:rsidRDefault="00A96F31" w:rsidP="00A96F31">
      <w:pPr>
        <w:jc w:val="both"/>
        <w:rPr>
          <w:rFonts w:ascii="Cambria Math" w:hAnsi="Cambria Math" w:cs="Times New Roman"/>
          <w:b/>
          <w:sz w:val="24"/>
          <w:szCs w:val="24"/>
        </w:rPr>
      </w:pPr>
    </w:p>
    <w:p w:rsidR="00A96F31" w:rsidRPr="00A96F31" w:rsidRDefault="00A96F31" w:rsidP="00A96F31">
      <w:pPr>
        <w:jc w:val="center"/>
        <w:rPr>
          <w:rFonts w:ascii="Cambria Math" w:hAnsi="Cambria Math" w:cs="Times New Roman"/>
          <w:b/>
          <w:sz w:val="24"/>
          <w:szCs w:val="24"/>
        </w:rPr>
      </w:pPr>
      <w:r w:rsidRPr="00A96F31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A96F31" w:rsidRPr="00A96F31" w:rsidRDefault="00A96F31" w:rsidP="00A96F31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 w:rsidRPr="00A96F31"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necessidades/demandas dos trabalhadores/profissionais de saúde ACS e ACE lotados nas Unidades Básicas de Saúde – UBS, no âmbito do município de Nova Xavantina MT. Atualmente, segundo as informações recebidas dos profissionais em questão, faltam computadores e impressoras. Para garantir melhores condições de trabalho aos profissionais de saúde ACS e ACE, justifica o nosso pedido. Assim, peço o apoio dos nobres Pares desta Casa de Leis para a aprovação desta nossa indicação.</w:t>
      </w:r>
    </w:p>
    <w:p w:rsidR="00A96F31" w:rsidRPr="00A96F31" w:rsidRDefault="00A96F31" w:rsidP="00A96F3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96F31" w:rsidRPr="00A96F31" w:rsidRDefault="00A96F31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3E7E3D" w:rsidRPr="00A96F31" w:rsidRDefault="003E7E3D" w:rsidP="003E7E3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E7E3D" w:rsidRPr="00A96F31" w:rsidRDefault="003E7E3D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>Palácio Adiel Antônio Ribeiro</w:t>
      </w:r>
    </w:p>
    <w:p w:rsidR="003E7E3D" w:rsidRPr="00A96F31" w:rsidRDefault="000859A5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>Nova Xavantina-MT, 11</w:t>
      </w:r>
      <w:r w:rsidR="000E18BB" w:rsidRPr="00A96F31">
        <w:rPr>
          <w:rFonts w:ascii="Cambria Math" w:hAnsi="Cambria Math"/>
          <w:b/>
          <w:sz w:val="24"/>
          <w:szCs w:val="24"/>
        </w:rPr>
        <w:t xml:space="preserve"> de setembro</w:t>
      </w:r>
      <w:r w:rsidR="003E7E3D" w:rsidRPr="00A96F31">
        <w:rPr>
          <w:rFonts w:ascii="Cambria Math" w:hAnsi="Cambria Math"/>
          <w:b/>
          <w:sz w:val="24"/>
          <w:szCs w:val="24"/>
        </w:rPr>
        <w:t xml:space="preserve"> de 2023.</w:t>
      </w:r>
    </w:p>
    <w:p w:rsidR="003E7E3D" w:rsidRPr="00A96F31" w:rsidRDefault="003E7E3D" w:rsidP="003E7E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E7E3D" w:rsidRPr="00A96F31" w:rsidRDefault="003E7E3D" w:rsidP="003E7E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3E7E3D" w:rsidRPr="00A96F31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ab/>
      </w:r>
      <w:r w:rsidRPr="00A96F31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3E7E3D" w:rsidRPr="00A96F31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8BB" w:rsidRPr="00A96F31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 xml:space="preserve">             Adriano Laurindo da Silva                              Paulo Cesar</w:t>
      </w:r>
      <w:r w:rsidR="003E7E3D" w:rsidRPr="00A96F31">
        <w:rPr>
          <w:rFonts w:ascii="Cambria Math" w:hAnsi="Cambria Math"/>
          <w:b/>
          <w:sz w:val="24"/>
          <w:szCs w:val="24"/>
        </w:rPr>
        <w:t xml:space="preserve"> Trindade           </w:t>
      </w:r>
    </w:p>
    <w:p w:rsidR="000E18BB" w:rsidRPr="00A96F31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 xml:space="preserve">                         Vereador                                                                  </w:t>
      </w:r>
      <w:proofErr w:type="spellStart"/>
      <w:r w:rsidRPr="00A96F31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18BB" w:rsidRPr="00A96F31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A96F31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 xml:space="preserve">                                                         </w:t>
      </w:r>
      <w:r w:rsidR="003E7E3D" w:rsidRPr="00A96F31">
        <w:rPr>
          <w:rFonts w:ascii="Cambria Math" w:hAnsi="Cambria Math"/>
          <w:b/>
          <w:sz w:val="24"/>
          <w:szCs w:val="24"/>
        </w:rPr>
        <w:t xml:space="preserve"> Ivan Martins da Silva</w:t>
      </w:r>
    </w:p>
    <w:p w:rsidR="003E7E3D" w:rsidRPr="00A96F31" w:rsidRDefault="003E7E3D" w:rsidP="003E7E3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96F31">
        <w:rPr>
          <w:rFonts w:ascii="Cambria Math" w:hAnsi="Cambria Math"/>
          <w:b/>
          <w:sz w:val="24"/>
          <w:szCs w:val="24"/>
        </w:rPr>
        <w:t xml:space="preserve">                     </w:t>
      </w:r>
      <w:r w:rsidR="000E18BB" w:rsidRPr="00A96F31">
        <w:rPr>
          <w:rFonts w:ascii="Cambria Math" w:hAnsi="Cambria Math"/>
          <w:b/>
          <w:sz w:val="24"/>
          <w:szCs w:val="24"/>
        </w:rPr>
        <w:t xml:space="preserve">          </w:t>
      </w:r>
      <w:r w:rsidRPr="00A96F31">
        <w:rPr>
          <w:rFonts w:ascii="Cambria Math" w:hAnsi="Cambria Math"/>
          <w:b/>
          <w:sz w:val="24"/>
          <w:szCs w:val="24"/>
        </w:rPr>
        <w:t xml:space="preserve">         </w:t>
      </w:r>
      <w:r w:rsidR="000E18BB" w:rsidRPr="00A96F31">
        <w:rPr>
          <w:rFonts w:ascii="Cambria Math" w:hAnsi="Cambria Math"/>
          <w:b/>
          <w:sz w:val="24"/>
          <w:szCs w:val="24"/>
        </w:rPr>
        <w:t xml:space="preserve">                       Vereador</w:t>
      </w:r>
      <w:r w:rsidRPr="00A96F31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394520" w:rsidRPr="00A96F31" w:rsidRDefault="00394520">
      <w:pPr>
        <w:rPr>
          <w:rFonts w:ascii="Cambria Math" w:hAnsi="Cambria Math"/>
          <w:sz w:val="24"/>
          <w:szCs w:val="24"/>
        </w:rPr>
      </w:pPr>
    </w:p>
    <w:sectPr w:rsidR="00394520" w:rsidRPr="00A96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3D"/>
    <w:rsid w:val="000859A5"/>
    <w:rsid w:val="000E18BB"/>
    <w:rsid w:val="00394520"/>
    <w:rsid w:val="003E7E3D"/>
    <w:rsid w:val="00A9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2023-09-06T12:36:00Z</cp:lastPrinted>
  <dcterms:created xsi:type="dcterms:W3CDTF">2023-08-04T11:02:00Z</dcterms:created>
  <dcterms:modified xsi:type="dcterms:W3CDTF">2023-09-06T12:36:00Z</dcterms:modified>
</cp:coreProperties>
</file>