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034/2022</w:t>
      </w:r>
    </w:p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JOSÉ ALTAMIRO DA SILVA (Nego)</w:t>
      </w:r>
    </w:p>
    <w:p w:rsidR="008B4D21" w:rsidRDefault="008B4D21" w:rsidP="008B4D2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B4D21" w:rsidRDefault="008B4D21" w:rsidP="008B4D2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B4D21" w:rsidRDefault="008B4D21" w:rsidP="008B4D2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B4D21" w:rsidRDefault="008B4D21" w:rsidP="008B4D21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 com cópia ao Prefeito Municipal, mostrando a necessidade de realçar todos os postes de iluminação Pública com números visíveis, inclusive os postes </w:t>
      </w:r>
      <w:r w:rsidR="00D258CE">
        <w:rPr>
          <w:rFonts w:asciiTheme="majorHAnsi" w:hAnsiTheme="majorHAnsi"/>
        </w:rPr>
        <w:t>com os números apagados e marcar</w:t>
      </w:r>
      <w:r>
        <w:rPr>
          <w:rFonts w:asciiTheme="majorHAnsi" w:hAnsiTheme="majorHAnsi"/>
        </w:rPr>
        <w:t xml:space="preserve"> os que não possuem marcação, incluindo os postes dos canteiros de Nova Xavantina-MT.  </w:t>
      </w:r>
    </w:p>
    <w:p w:rsidR="008B4D21" w:rsidRDefault="008B4D21" w:rsidP="008B4D2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  <w:bookmarkStart w:id="0" w:name="_GoBack"/>
      <w:bookmarkEnd w:id="0"/>
    </w:p>
    <w:p w:rsidR="008B4D21" w:rsidRDefault="008B4D21" w:rsidP="008B4D21">
      <w:pPr>
        <w:jc w:val="both"/>
        <w:rPr>
          <w:rFonts w:asciiTheme="majorHAnsi" w:hAnsiTheme="majorHAnsi"/>
          <w:b/>
        </w:rPr>
      </w:pPr>
    </w:p>
    <w:p w:rsidR="008B4D21" w:rsidRDefault="008B4D21" w:rsidP="008B4D2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melhorar para o trabalho dos eletricistas quando forem realizar a troca das lâmpadas queimadas ou qualquer outro serviço, facilitando assim para a população quando for informar para as autoridades competentes, e numerando todos os postes f</w:t>
      </w:r>
      <w:r w:rsidR="00D258CE">
        <w:rPr>
          <w:rFonts w:asciiTheme="majorHAnsi" w:hAnsiTheme="majorHAnsi"/>
        </w:rPr>
        <w:t xml:space="preserve">acilitará para todos </w:t>
      </w:r>
      <w:r>
        <w:rPr>
          <w:rFonts w:asciiTheme="majorHAnsi" w:hAnsiTheme="majorHAnsi"/>
        </w:rPr>
        <w:t>em geral. Assim peço o apoio dos nobres Pares desta Casa de Leis para a aprovação desta nossa indicação.</w:t>
      </w:r>
    </w:p>
    <w:p w:rsidR="008B4D21" w:rsidRDefault="008B4D21" w:rsidP="008B4D21">
      <w:pPr>
        <w:jc w:val="both"/>
        <w:rPr>
          <w:rFonts w:asciiTheme="majorHAnsi" w:hAnsiTheme="majorHAnsi"/>
        </w:rPr>
      </w:pPr>
    </w:p>
    <w:p w:rsidR="008B4D21" w:rsidRDefault="008B4D21" w:rsidP="008B4D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B4D21" w:rsidRDefault="008B4D21" w:rsidP="008B4D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B4D21" w:rsidRDefault="008B4D21" w:rsidP="008B4D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8B4D21" w:rsidRDefault="008B4D21" w:rsidP="008B4D21">
      <w:pPr>
        <w:jc w:val="center"/>
        <w:rPr>
          <w:rFonts w:asciiTheme="majorHAnsi" w:hAnsiTheme="majorHAnsi"/>
          <w:b/>
        </w:rPr>
      </w:pPr>
    </w:p>
    <w:p w:rsidR="008B4D21" w:rsidRDefault="008B4D21" w:rsidP="008B4D21">
      <w:pPr>
        <w:jc w:val="both"/>
        <w:rPr>
          <w:rFonts w:asciiTheme="majorHAnsi" w:hAnsiTheme="majorHAnsi"/>
          <w:b/>
        </w:rPr>
      </w:pPr>
    </w:p>
    <w:p w:rsidR="008B4D21" w:rsidRDefault="008B4D21" w:rsidP="008B4D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8B4D21" w:rsidRDefault="008B4D21" w:rsidP="008B4D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B4D21" w:rsidRDefault="008B4D21" w:rsidP="008B4D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B4D21" w:rsidRDefault="008B4D21" w:rsidP="008B4D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Silva de Moura      Elias Bueno de Souza</w:t>
      </w:r>
    </w:p>
    <w:p w:rsidR="008B4D21" w:rsidRDefault="008B4D21" w:rsidP="008B4D2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4D21" w:rsidRDefault="008B4D21" w:rsidP="008B4D21">
      <w:pPr>
        <w:tabs>
          <w:tab w:val="left" w:pos="6135"/>
        </w:tabs>
        <w:rPr>
          <w:rFonts w:asciiTheme="majorHAnsi" w:hAnsiTheme="majorHAnsi"/>
          <w:b/>
        </w:rPr>
      </w:pPr>
    </w:p>
    <w:p w:rsidR="008B4D21" w:rsidRDefault="008B4D21" w:rsidP="008B4D21">
      <w:pPr>
        <w:rPr>
          <w:rFonts w:asciiTheme="majorHAnsi" w:hAnsiTheme="majorHAnsi"/>
          <w:b/>
        </w:rPr>
      </w:pPr>
    </w:p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Carlos Antonio Cunha Resende           Sebastião Nunes de Oliveira (Curica)</w:t>
      </w:r>
    </w:p>
    <w:p w:rsidR="008B4D21" w:rsidRDefault="008B4D21" w:rsidP="008B4D2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Vereador</w:t>
      </w:r>
    </w:p>
    <w:p w:rsidR="008B4D21" w:rsidRDefault="008B4D21" w:rsidP="008B4D21">
      <w:pPr>
        <w:jc w:val="center"/>
        <w:rPr>
          <w:rFonts w:asciiTheme="majorHAnsi" w:hAnsiTheme="majorHAnsi"/>
        </w:rPr>
      </w:pPr>
    </w:p>
    <w:p w:rsidR="008B4D21" w:rsidRDefault="008B4D21" w:rsidP="008B4D21">
      <w:pPr>
        <w:jc w:val="center"/>
        <w:rPr>
          <w:rFonts w:asciiTheme="majorHAnsi" w:hAnsiTheme="majorHAnsi"/>
        </w:rPr>
      </w:pPr>
    </w:p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Laurindo da Silva    Ednaldo Fragas da Silva (</w:t>
      </w:r>
      <w:proofErr w:type="gramStart"/>
      <w:r>
        <w:rPr>
          <w:rFonts w:asciiTheme="majorHAnsi" w:hAnsiTheme="majorHAnsi"/>
          <w:b/>
        </w:rPr>
        <w:t xml:space="preserve">Quatizinho)   </w:t>
      </w:r>
      <w:proofErr w:type="gramEnd"/>
      <w:r>
        <w:rPr>
          <w:rFonts w:asciiTheme="majorHAnsi" w:hAnsiTheme="majorHAnsi"/>
          <w:b/>
        </w:rPr>
        <w:t>Paulo Cesar Trindade</w:t>
      </w:r>
    </w:p>
    <w:p w:rsidR="008B4D21" w:rsidRDefault="008B4D21" w:rsidP="008B4D2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</w:t>
      </w:r>
    </w:p>
    <w:p w:rsidR="008B4D21" w:rsidRDefault="008B4D21" w:rsidP="008B4D21">
      <w:pPr>
        <w:tabs>
          <w:tab w:val="center" w:pos="4252"/>
        </w:tabs>
        <w:rPr>
          <w:rFonts w:asciiTheme="majorHAnsi" w:hAnsiTheme="majorHAnsi"/>
          <w:b/>
        </w:rPr>
      </w:pPr>
    </w:p>
    <w:p w:rsidR="008B4D21" w:rsidRDefault="008B4D21" w:rsidP="008B4D21">
      <w:pPr>
        <w:tabs>
          <w:tab w:val="center" w:pos="4252"/>
        </w:tabs>
        <w:rPr>
          <w:rFonts w:asciiTheme="majorHAnsi" w:hAnsiTheme="majorHAnsi"/>
          <w:b/>
        </w:rPr>
      </w:pPr>
    </w:p>
    <w:p w:rsidR="008B4D21" w:rsidRDefault="008B4D21" w:rsidP="008B4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    Edemundo Aparecido Gonçalves dos Reses</w:t>
      </w:r>
    </w:p>
    <w:p w:rsidR="008B4D21" w:rsidRDefault="008B4D21" w:rsidP="008B4D21">
      <w:r>
        <w:rPr>
          <w:rFonts w:asciiTheme="majorHAnsi" w:hAnsiTheme="majorHAnsi"/>
          <w:b/>
        </w:rPr>
        <w:t xml:space="preserve">                     Vereador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4D21" w:rsidRDefault="008B4D21" w:rsidP="008B4D21">
      <w:pPr>
        <w:tabs>
          <w:tab w:val="center" w:pos="4252"/>
        </w:tabs>
        <w:rPr>
          <w:rFonts w:asciiTheme="majorHAnsi" w:hAnsiTheme="majorHAnsi"/>
          <w:b/>
        </w:rPr>
      </w:pPr>
    </w:p>
    <w:p w:rsidR="008B4D21" w:rsidRDefault="008B4D21" w:rsidP="008B4D2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</w:t>
      </w:r>
    </w:p>
    <w:sectPr w:rsidR="008B4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21"/>
    <w:rsid w:val="008B4D21"/>
    <w:rsid w:val="00B935E8"/>
    <w:rsid w:val="00D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1DBB-4BDB-43CF-BD7B-91C4D99E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2022-02-17T21:08:00Z</dcterms:created>
  <dcterms:modified xsi:type="dcterms:W3CDTF">2022-02-18T12:23:00Z</dcterms:modified>
</cp:coreProperties>
</file>