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955C42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346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C753AE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955C4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ELIAS BUENO DE SOUZA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5166C" w:rsidRPr="00C80D31" w:rsidRDefault="00B847FF" w:rsidP="00B847FF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955C4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Senador da Republica Wellington Fagundes, </w:t>
      </w:r>
      <w:r w:rsidR="0095166C" w:rsidRPr="0095166C">
        <w:rPr>
          <w:rFonts w:asciiTheme="majorHAnsi" w:hAnsiTheme="majorHAnsi"/>
          <w:sz w:val="24"/>
          <w:szCs w:val="24"/>
        </w:rPr>
        <w:t>mostrando a necessidade de viabilizar recursos financeiros através de Emenda Parlamentar</w:t>
      </w:r>
      <w:r w:rsidR="0095166C">
        <w:rPr>
          <w:rFonts w:asciiTheme="majorHAnsi" w:hAnsiTheme="majorHAnsi"/>
          <w:sz w:val="24"/>
          <w:szCs w:val="24"/>
        </w:rPr>
        <w:t xml:space="preserve"> ou locação de recursos</w:t>
      </w:r>
      <w:r w:rsidR="0095166C" w:rsidRPr="0095166C">
        <w:rPr>
          <w:rFonts w:asciiTheme="majorHAnsi" w:hAnsiTheme="majorHAnsi"/>
          <w:sz w:val="24"/>
          <w:szCs w:val="24"/>
        </w:rPr>
        <w:t xml:space="preserve"> no valor de R$</w:t>
      </w:r>
      <w:r w:rsidR="0095166C">
        <w:rPr>
          <w:rFonts w:asciiTheme="majorHAnsi" w:hAnsiTheme="majorHAnsi"/>
          <w:sz w:val="24"/>
          <w:szCs w:val="24"/>
        </w:rPr>
        <w:t>1.000.000,00 (Hum Milhão de Reais) através do Ministério do Turismo para restauração de Pontos Turísticos da Praia da Lua e Praia do Sol em Nova Xavantina-MT.</w:t>
      </w:r>
    </w:p>
    <w:p w:rsidR="00B847FF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121C80" w:rsidRDefault="00121C80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FA4F3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</w:t>
      </w:r>
      <w:r w:rsidR="00273E8E">
        <w:rPr>
          <w:rFonts w:asciiTheme="majorHAnsi" w:eastAsia="Times New Roman" w:hAnsiTheme="majorHAnsi" w:cs="Times New Roman"/>
          <w:sz w:val="24"/>
          <w:szCs w:val="24"/>
          <w:lang w:eastAsia="pt-BR"/>
        </w:rPr>
        <w:t>objetivo de nossa indicação com essa revitalização é melhorar o ambiente das Pr</w:t>
      </w:r>
      <w:r w:rsidR="00561A04">
        <w:rPr>
          <w:rFonts w:asciiTheme="majorHAnsi" w:eastAsia="Times New Roman" w:hAnsiTheme="majorHAnsi" w:cs="Times New Roman"/>
          <w:sz w:val="24"/>
          <w:szCs w:val="24"/>
          <w:lang w:eastAsia="pt-BR"/>
        </w:rPr>
        <w:t>aias do Sol e da Lua, pois é um</w:t>
      </w:r>
      <w:r w:rsidR="00273E8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cartão postal em nossa cidade e com a revitalização dessas Praias com cascata natural, tobogã de pedra, entre outras melhorias que podem ser adicionadas para que nossa população e os turistas possam usufruir de um local apropriado e aconchegante nas horas de lazer familiar. Sabemos que o turismo contribui muito com o desenvolvimento econômico do Município</w:t>
      </w:r>
      <w:r w:rsidR="00CC3B6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FA4F34" w:rsidRDefault="00FA4F34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CC3B62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</w:t>
      </w:r>
      <w:r w:rsidR="00B847FF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="00B847FF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antina-MT, 13 de setembro de 2021</w:t>
      </w:r>
      <w:r w:rsidR="00CC3B6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CC3B6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C3B62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Jose Altamiro da Silva</w:t>
      </w:r>
      <w:proofErr w:type="gramStart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</w:t>
      </w:r>
      <w:proofErr w:type="gram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A. Cunha Resende    Ednaldo Fragas da Silva(</w:t>
      </w:r>
      <w:proofErr w:type="spellStart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Jubio Carlos Montel de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Moraes(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Jubinha)   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710CDC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273E8E"/>
    <w:rsid w:val="002B4E9D"/>
    <w:rsid w:val="002C2125"/>
    <w:rsid w:val="002C6C16"/>
    <w:rsid w:val="00561A04"/>
    <w:rsid w:val="00665D14"/>
    <w:rsid w:val="006D0BE4"/>
    <w:rsid w:val="00710CDC"/>
    <w:rsid w:val="00922AC8"/>
    <w:rsid w:val="0095166C"/>
    <w:rsid w:val="00955C42"/>
    <w:rsid w:val="00B847FF"/>
    <w:rsid w:val="00C06665"/>
    <w:rsid w:val="00C753AE"/>
    <w:rsid w:val="00C80D31"/>
    <w:rsid w:val="00CC3B62"/>
    <w:rsid w:val="00D41D33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2021-09-10T20:44:00Z</cp:lastPrinted>
  <dcterms:created xsi:type="dcterms:W3CDTF">2021-09-09T15:32:00Z</dcterms:created>
  <dcterms:modified xsi:type="dcterms:W3CDTF">2021-09-10T20:45:00Z</dcterms:modified>
</cp:coreProperties>
</file>