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05" w:rsidRDefault="00240705" w:rsidP="00240705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198/2021</w:t>
      </w:r>
    </w:p>
    <w:p w:rsidR="00240705" w:rsidRDefault="00240705" w:rsidP="002407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240705" w:rsidRDefault="00240705" w:rsidP="002407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240705" w:rsidRDefault="00240705" w:rsidP="002407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240705" w:rsidRDefault="00240705" w:rsidP="002407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240705" w:rsidRDefault="00240705" w:rsidP="0024070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240705" w:rsidRDefault="00240705" w:rsidP="0024070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40705" w:rsidRDefault="00240705" w:rsidP="0024070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40705" w:rsidRDefault="00240705" w:rsidP="00240705">
      <w:pPr>
        <w:rPr>
          <w:rFonts w:asciiTheme="majorHAnsi" w:hAnsiTheme="majorHAnsi"/>
        </w:rPr>
      </w:pPr>
    </w:p>
    <w:p w:rsidR="00240705" w:rsidRDefault="00240705" w:rsidP="00240705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retirada/substituição da caixa de areia no parque infantil, na praça central Audimar</w:t>
      </w:r>
      <w:bookmarkStart w:id="0" w:name="_GoBack"/>
      <w:bookmarkEnd w:id="0"/>
      <w:r>
        <w:rPr>
          <w:rFonts w:asciiTheme="majorHAnsi" w:hAnsiTheme="majorHAnsi" w:cs="Arial"/>
        </w:rPr>
        <w:t xml:space="preserve"> Hemming.</w:t>
      </w:r>
    </w:p>
    <w:p w:rsidR="00240705" w:rsidRDefault="00240705" w:rsidP="00240705">
      <w:pPr>
        <w:jc w:val="both"/>
        <w:rPr>
          <w:rFonts w:asciiTheme="majorHAnsi" w:hAnsiTheme="majorHAnsi" w:cs="Arial"/>
        </w:rPr>
      </w:pPr>
    </w:p>
    <w:p w:rsidR="00240705" w:rsidRDefault="00240705" w:rsidP="0024070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40705" w:rsidRDefault="00240705" w:rsidP="0024070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solicitação das mães que levam suas crianças para brincarem no parque infantil. Há vários relatos que crianças foram contaminadas com a larva </w:t>
      </w:r>
      <w:proofErr w:type="spellStart"/>
      <w:r>
        <w:rPr>
          <w:rFonts w:asciiTheme="majorHAnsi" w:hAnsiTheme="majorHAnsi"/>
        </w:rPr>
        <w:t>migrans</w:t>
      </w:r>
      <w:proofErr w:type="spellEnd"/>
      <w:r>
        <w:rPr>
          <w:rFonts w:asciiTheme="majorHAnsi" w:hAnsiTheme="majorHAnsi"/>
        </w:rPr>
        <w:t xml:space="preserve"> cutânea – popularmente conhecida por bicho geográfico. A contaminação das crianças tem se dado quando em contato da pele com o solo contaminado por larvas, principalmente em terrenos arenosos, onde há fezes de cães e gatos. Por isso, solicitamos a retirada/substituição da caixa de areia por outro material. Assim peço o apoio dos nobres Pares desta Casa de Leis para a aprovação desta nossa Indicação.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240705" w:rsidRDefault="00240705" w:rsidP="00240705">
      <w:pPr>
        <w:jc w:val="both"/>
        <w:rPr>
          <w:rFonts w:asciiTheme="majorHAnsi" w:hAnsiTheme="majorHAnsi"/>
        </w:rPr>
      </w:pPr>
    </w:p>
    <w:p w:rsidR="00240705" w:rsidRDefault="00240705" w:rsidP="002407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40705" w:rsidRDefault="00240705" w:rsidP="002407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240705" w:rsidRDefault="00240705" w:rsidP="002407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both"/>
        <w:rPr>
          <w:rFonts w:asciiTheme="majorHAnsi" w:hAnsiTheme="majorHAnsi"/>
          <w:b/>
        </w:rPr>
      </w:pPr>
    </w:p>
    <w:p w:rsidR="00240705" w:rsidRDefault="00240705" w:rsidP="002407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240705" w:rsidRDefault="00240705" w:rsidP="002407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40705" w:rsidRDefault="00240705" w:rsidP="00240705">
      <w:pPr>
        <w:jc w:val="center"/>
        <w:rPr>
          <w:rFonts w:asciiTheme="majorHAnsi" w:hAnsiTheme="majorHAnsi"/>
          <w:b/>
        </w:rPr>
      </w:pPr>
    </w:p>
    <w:p w:rsidR="00240705" w:rsidRDefault="00240705" w:rsidP="00240705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240705" w:rsidRDefault="00240705" w:rsidP="00240705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  <w:t>Vereador</w:t>
      </w:r>
    </w:p>
    <w:p w:rsidR="00240705" w:rsidRDefault="00240705" w:rsidP="00240705">
      <w:pPr>
        <w:tabs>
          <w:tab w:val="left" w:pos="6450"/>
        </w:tabs>
        <w:rPr>
          <w:rFonts w:asciiTheme="majorHAnsi" w:hAnsiTheme="majorHAnsi"/>
          <w:b/>
        </w:rPr>
      </w:pPr>
    </w:p>
    <w:p w:rsidR="00240705" w:rsidRDefault="00240705" w:rsidP="00240705">
      <w:pPr>
        <w:tabs>
          <w:tab w:val="left" w:pos="6450"/>
        </w:tabs>
        <w:rPr>
          <w:rFonts w:asciiTheme="majorHAnsi" w:hAnsiTheme="majorHAnsi"/>
          <w:b/>
        </w:rPr>
      </w:pPr>
    </w:p>
    <w:p w:rsidR="00240705" w:rsidRDefault="00240705" w:rsidP="002407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240705" w:rsidRDefault="00240705" w:rsidP="00240705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DA000E" w:rsidRDefault="00DA000E"/>
    <w:sectPr w:rsidR="00DA0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05"/>
    <w:rsid w:val="00240705"/>
    <w:rsid w:val="00DA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2021-05-03T16:42:00Z</dcterms:created>
  <dcterms:modified xsi:type="dcterms:W3CDTF">2021-05-03T16:45:00Z</dcterms:modified>
</cp:coreProperties>
</file>